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6349" w14:textId="77777777" w:rsidR="00D33C16" w:rsidRDefault="00C279AB" w:rsidP="00D33C16">
      <w:pPr>
        <w:ind w:firstLineChars="200" w:firstLine="636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923966" wp14:editId="55B0C1B7">
                <wp:simplePos x="0" y="0"/>
                <wp:positionH relativeFrom="column">
                  <wp:posOffset>-261620</wp:posOffset>
                </wp:positionH>
                <wp:positionV relativeFrom="paragraph">
                  <wp:posOffset>0</wp:posOffset>
                </wp:positionV>
                <wp:extent cx="719455" cy="4762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0EF52" w14:textId="77777777" w:rsidR="00AD5BD0" w:rsidRPr="001F4BB4" w:rsidRDefault="00AD5BD0" w:rsidP="00AD5BD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239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0.6pt;margin-top:0;width:56.6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">
                <v:textbox inset="5.85pt,.7pt,5.85pt,.7pt">
                  <w:txbxContent>
                    <w:p w14:paraId="61C0EF52" w14:textId="77777777" w:rsidR="00AD5BD0" w:rsidRPr="001F4BB4" w:rsidRDefault="00AD5BD0" w:rsidP="00AD5BD0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</w:p>
    <w:p w14:paraId="4DAFB0F3" w14:textId="77777777" w:rsidR="000F0C1B" w:rsidRDefault="000F0C1B" w:rsidP="002B24E5">
      <w:pPr>
        <w:ind w:firstLineChars="500" w:firstLine="1589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訓練に使用した消火器の廃棄</w:t>
      </w:r>
      <w:r w:rsidR="00A8796C">
        <w:rPr>
          <w:rFonts w:eastAsia="ＭＳ ゴシック" w:hint="eastAsia"/>
          <w:b/>
          <w:sz w:val="32"/>
        </w:rPr>
        <w:t>等</w:t>
      </w:r>
      <w:r>
        <w:rPr>
          <w:rFonts w:eastAsia="ＭＳ ゴシック" w:hint="eastAsia"/>
          <w:b/>
          <w:sz w:val="32"/>
        </w:rPr>
        <w:t>について</w:t>
      </w:r>
    </w:p>
    <w:p w14:paraId="6824346A" w14:textId="77777777" w:rsidR="005647F8" w:rsidRPr="000E1BD5" w:rsidRDefault="005647F8" w:rsidP="000E1BD5">
      <w:pPr>
        <w:spacing w:line="340" w:lineRule="exact"/>
        <w:rPr>
          <w:sz w:val="26"/>
          <w:szCs w:val="26"/>
        </w:rPr>
      </w:pPr>
    </w:p>
    <w:p w14:paraId="4FFBB40D" w14:textId="77777777" w:rsidR="00C279AB" w:rsidRPr="000E1BD5" w:rsidRDefault="000F0C1B" w:rsidP="000E1BD5">
      <w:pPr>
        <w:spacing w:line="340" w:lineRule="exact"/>
        <w:rPr>
          <w:rFonts w:ascii="ＭＳ ゴシック" w:eastAsia="ＭＳ ゴシック" w:hAnsi="ＭＳ ゴシック"/>
          <w:sz w:val="26"/>
          <w:szCs w:val="26"/>
        </w:rPr>
      </w:pPr>
      <w:r w:rsidRPr="000E1BD5">
        <w:rPr>
          <w:rFonts w:ascii="ＭＳ ゴシック" w:eastAsia="ＭＳ ゴシック" w:hAnsi="ＭＳ ゴシック" w:hint="eastAsia"/>
          <w:sz w:val="26"/>
          <w:szCs w:val="26"/>
        </w:rPr>
        <w:t>１</w:t>
      </w:r>
      <w:r w:rsidR="00C279AB" w:rsidRPr="000E1BD5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0E1BD5">
        <w:rPr>
          <w:rFonts w:ascii="ＭＳ ゴシック" w:eastAsia="ＭＳ ゴシック" w:hAnsi="ＭＳ ゴシック" w:hint="eastAsia"/>
          <w:sz w:val="26"/>
          <w:szCs w:val="26"/>
        </w:rPr>
        <w:t>対象消火器</w:t>
      </w:r>
    </w:p>
    <w:p w14:paraId="063745FF" w14:textId="77777777" w:rsidR="000F0C1B" w:rsidRPr="000E1BD5" w:rsidRDefault="006E2B2C" w:rsidP="000E1BD5">
      <w:pPr>
        <w:spacing w:line="340" w:lineRule="exact"/>
        <w:ind w:firstLineChars="200" w:firstLine="513"/>
        <w:rPr>
          <w:rFonts w:ascii="ＭＳ ゴシック" w:eastAsia="ＭＳ ゴシック" w:hAnsi="ＭＳ ゴシック"/>
          <w:sz w:val="26"/>
          <w:szCs w:val="26"/>
        </w:rPr>
      </w:pPr>
      <w:r w:rsidRPr="000E1BD5">
        <w:rPr>
          <w:rFonts w:hint="eastAsia"/>
          <w:sz w:val="26"/>
          <w:szCs w:val="26"/>
        </w:rPr>
        <w:t>ＡＢＣ</w:t>
      </w:r>
      <w:r w:rsidR="00A17130" w:rsidRPr="000E1BD5">
        <w:rPr>
          <w:rFonts w:ascii="ＭＳ ゴシック" w:eastAsia="ＭＳ ゴシック" w:hAnsi="ＭＳ ゴシック" w:hint="eastAsia"/>
          <w:sz w:val="26"/>
          <w:szCs w:val="26"/>
        </w:rPr>
        <w:t>粉末消火器の３型～２０型と</w:t>
      </w:r>
      <w:r w:rsidR="002B24E5" w:rsidRPr="000E1BD5">
        <w:rPr>
          <w:rFonts w:ascii="ＭＳ ゴシック" w:eastAsia="ＭＳ ゴシック" w:hAnsi="ＭＳ ゴシック" w:hint="eastAsia"/>
          <w:sz w:val="26"/>
          <w:szCs w:val="26"/>
        </w:rPr>
        <w:t>します</w:t>
      </w:r>
      <w:r w:rsidR="000F0C1B" w:rsidRPr="000E1BD5">
        <w:rPr>
          <w:rFonts w:ascii="ＭＳ ゴシック" w:eastAsia="ＭＳ ゴシック" w:hAnsi="ＭＳ ゴシック" w:hint="eastAsia"/>
          <w:sz w:val="26"/>
          <w:szCs w:val="26"/>
        </w:rPr>
        <w:t>。</w:t>
      </w:r>
    </w:p>
    <w:p w14:paraId="1184F100" w14:textId="77777777" w:rsidR="00D82020" w:rsidRPr="000E1BD5" w:rsidRDefault="00D82020" w:rsidP="000E1BD5">
      <w:pPr>
        <w:spacing w:line="340" w:lineRule="exact"/>
        <w:rPr>
          <w:rFonts w:ascii="ＭＳ ゴシック" w:eastAsia="ＭＳ ゴシック" w:hAnsi="ＭＳ ゴシック"/>
          <w:sz w:val="26"/>
          <w:szCs w:val="26"/>
        </w:rPr>
      </w:pPr>
    </w:p>
    <w:p w14:paraId="341E4AAB" w14:textId="77777777" w:rsidR="001936FA" w:rsidRPr="000E1BD5" w:rsidRDefault="000F0C1B" w:rsidP="000E1BD5">
      <w:pPr>
        <w:spacing w:line="340" w:lineRule="exact"/>
        <w:rPr>
          <w:rFonts w:ascii="ＭＳ ゴシック" w:eastAsia="ＭＳ ゴシック" w:hAnsi="ＭＳ ゴシック"/>
          <w:sz w:val="26"/>
          <w:szCs w:val="26"/>
        </w:rPr>
      </w:pPr>
      <w:r w:rsidRPr="000E1BD5">
        <w:rPr>
          <w:rFonts w:ascii="ＭＳ ゴシック" w:eastAsia="ＭＳ ゴシック" w:hAnsi="ＭＳ ゴシック" w:hint="eastAsia"/>
          <w:sz w:val="26"/>
          <w:szCs w:val="26"/>
        </w:rPr>
        <w:t>２</w:t>
      </w:r>
      <w:r w:rsidR="00C279AB" w:rsidRPr="000E1BD5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0E1BD5">
        <w:rPr>
          <w:rFonts w:ascii="ＭＳ ゴシック" w:eastAsia="ＭＳ ゴシック" w:hAnsi="ＭＳ ゴシック" w:hint="eastAsia"/>
          <w:sz w:val="26"/>
          <w:szCs w:val="26"/>
        </w:rPr>
        <w:t>廃棄費用について</w:t>
      </w:r>
    </w:p>
    <w:p w14:paraId="09234868" w14:textId="77777777" w:rsidR="00676C36" w:rsidRPr="000E1BD5" w:rsidRDefault="00A8796C" w:rsidP="000E1BD5">
      <w:pPr>
        <w:spacing w:line="340" w:lineRule="exact"/>
        <w:ind w:left="257" w:hangingChars="100" w:hanging="257"/>
        <w:rPr>
          <w:rFonts w:ascii="ＭＳ ゴシック" w:eastAsia="ＭＳ ゴシック" w:hAnsi="ＭＳ ゴシック"/>
          <w:sz w:val="26"/>
          <w:szCs w:val="26"/>
        </w:rPr>
      </w:pPr>
      <w:r w:rsidRPr="000E1BD5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F13420" w:rsidRPr="000E1BD5">
        <w:rPr>
          <w:rFonts w:ascii="ＭＳ ゴシック" w:eastAsia="ＭＳ ゴシック" w:hAnsi="ＭＳ ゴシック" w:hint="eastAsia"/>
          <w:sz w:val="26"/>
          <w:szCs w:val="26"/>
        </w:rPr>
        <w:t xml:space="preserve">　厚木市消防設備安全協会に所属する業者の破棄費用は、対象消火器１本につき1</w:t>
      </w:r>
      <w:r w:rsidR="00F13420" w:rsidRPr="000E1BD5">
        <w:rPr>
          <w:rFonts w:ascii="ＭＳ ゴシック" w:eastAsia="ＭＳ ゴシック" w:hAnsi="ＭＳ ゴシック"/>
          <w:sz w:val="26"/>
          <w:szCs w:val="26"/>
        </w:rPr>
        <w:t>,</w:t>
      </w:r>
      <w:r w:rsidR="00F13420" w:rsidRPr="000E1BD5">
        <w:rPr>
          <w:rFonts w:ascii="ＭＳ ゴシック" w:eastAsia="ＭＳ ゴシック" w:hAnsi="ＭＳ ゴシック" w:hint="eastAsia"/>
          <w:sz w:val="26"/>
          <w:szCs w:val="26"/>
        </w:rPr>
        <w:t>650円（消費税込み）程度になります。（消火器の回収及び配送を含みます。）</w:t>
      </w:r>
    </w:p>
    <w:p w14:paraId="299D7FCB" w14:textId="77777777" w:rsidR="00D82020" w:rsidRPr="000E1BD5" w:rsidRDefault="00D72A2E" w:rsidP="000E1BD5">
      <w:pPr>
        <w:spacing w:line="340" w:lineRule="exact"/>
        <w:ind w:leftChars="100" w:left="207" w:firstLineChars="100" w:firstLine="257"/>
        <w:rPr>
          <w:rFonts w:ascii="ＭＳ ゴシック" w:eastAsia="ＭＳ ゴシック" w:hAnsi="ＭＳ ゴシック"/>
          <w:sz w:val="26"/>
          <w:szCs w:val="26"/>
        </w:rPr>
      </w:pPr>
      <w:r w:rsidRPr="000E1BD5">
        <w:rPr>
          <w:rFonts w:ascii="ＭＳ ゴシック" w:eastAsia="ＭＳ ゴシック" w:hAnsi="ＭＳ ゴシック" w:hint="eastAsia"/>
          <w:sz w:val="26"/>
          <w:szCs w:val="26"/>
        </w:rPr>
        <w:t>また、</w:t>
      </w:r>
      <w:r w:rsidR="00A8796C" w:rsidRPr="000E1BD5">
        <w:rPr>
          <w:rFonts w:ascii="ＭＳ ゴシック" w:eastAsia="ＭＳ ゴシック" w:hAnsi="ＭＳ ゴシック" w:hint="eastAsia"/>
          <w:sz w:val="26"/>
          <w:szCs w:val="26"/>
        </w:rPr>
        <w:t>消火器の詰替を検討される場合は、別途協会に御相談ください。</w:t>
      </w:r>
      <w:r w:rsidR="00A976F7" w:rsidRPr="000E1BD5">
        <w:rPr>
          <w:rFonts w:ascii="ＭＳ ゴシック" w:eastAsia="ＭＳ ゴシック" w:hAnsi="ＭＳ ゴシック"/>
          <w:sz w:val="26"/>
          <w:szCs w:val="26"/>
        </w:rPr>
        <w:br/>
      </w:r>
      <w:r w:rsidR="00A976F7" w:rsidRPr="000E1BD5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0E1BD5">
        <w:rPr>
          <w:rFonts w:ascii="ＭＳ ゴシック" w:eastAsia="ＭＳ ゴシック" w:hAnsi="ＭＳ ゴシック" w:hint="eastAsia"/>
          <w:sz w:val="26"/>
          <w:szCs w:val="26"/>
        </w:rPr>
        <w:t>なお、</w:t>
      </w:r>
      <w:r w:rsidR="00A976F7" w:rsidRPr="000E1BD5">
        <w:rPr>
          <w:rFonts w:ascii="ＭＳ ゴシック" w:eastAsia="ＭＳ ゴシック" w:hAnsi="ＭＳ ゴシック" w:hint="eastAsia"/>
          <w:sz w:val="26"/>
          <w:szCs w:val="26"/>
        </w:rPr>
        <w:t>ホームセンター等、他の業者に依頼される場合は、直接</w:t>
      </w:r>
      <w:r w:rsidR="008E41C6" w:rsidRPr="000E1BD5">
        <w:rPr>
          <w:rFonts w:ascii="ＭＳ ゴシック" w:eastAsia="ＭＳ ゴシック" w:hAnsi="ＭＳ ゴシック" w:hint="eastAsia"/>
          <w:sz w:val="26"/>
          <w:szCs w:val="26"/>
        </w:rPr>
        <w:t>お問合せください</w:t>
      </w:r>
      <w:r w:rsidR="00A976F7" w:rsidRPr="000E1BD5">
        <w:rPr>
          <w:rFonts w:ascii="ＭＳ ゴシック" w:eastAsia="ＭＳ ゴシック" w:hAnsi="ＭＳ ゴシック" w:hint="eastAsia"/>
          <w:sz w:val="26"/>
          <w:szCs w:val="26"/>
        </w:rPr>
        <w:t>。</w:t>
      </w:r>
    </w:p>
    <w:p w14:paraId="1A3C6990" w14:textId="77777777" w:rsidR="00D82020" w:rsidRPr="000E1BD5" w:rsidRDefault="00D82020" w:rsidP="000E1BD5">
      <w:pPr>
        <w:spacing w:line="340" w:lineRule="exact"/>
        <w:rPr>
          <w:rFonts w:ascii="ＭＳ ゴシック" w:eastAsia="ＭＳ ゴシック" w:hAnsi="ＭＳ ゴシック" w:hint="eastAsia"/>
          <w:sz w:val="26"/>
          <w:szCs w:val="26"/>
        </w:rPr>
      </w:pPr>
    </w:p>
    <w:p w14:paraId="1AAA727C" w14:textId="77777777" w:rsidR="000F408A" w:rsidRPr="000E1BD5" w:rsidRDefault="00D82020" w:rsidP="000E1BD5">
      <w:pPr>
        <w:spacing w:line="340" w:lineRule="exact"/>
        <w:rPr>
          <w:rFonts w:ascii="ＭＳ ゴシック" w:eastAsia="ＭＳ ゴシック" w:hAnsi="ＭＳ ゴシック"/>
          <w:sz w:val="26"/>
          <w:szCs w:val="26"/>
        </w:rPr>
      </w:pPr>
      <w:r w:rsidRPr="000E1BD5">
        <w:rPr>
          <w:rFonts w:ascii="ＭＳ ゴシック" w:eastAsia="ＭＳ ゴシック" w:hAnsi="ＭＳ ゴシック" w:hint="eastAsia"/>
          <w:sz w:val="26"/>
          <w:szCs w:val="26"/>
        </w:rPr>
        <w:t>３　厚木市消防設備安全協会所属業者一覧</w:t>
      </w:r>
    </w:p>
    <w:tbl>
      <w:tblPr>
        <w:tblpPr w:leftFromText="142" w:rightFromText="142" w:vertAnchor="page" w:horzAnchor="margin" w:tblpXSpec="right" w:tblpY="628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402"/>
        <w:gridCol w:w="2551"/>
        <w:gridCol w:w="1276"/>
      </w:tblGrid>
      <w:tr w:rsidR="00A17130" w:rsidRPr="000E1BD5" w14:paraId="6EAEE0E6" w14:textId="77777777" w:rsidTr="000E1BD5">
        <w:tc>
          <w:tcPr>
            <w:tcW w:w="2547" w:type="dxa"/>
            <w:shd w:val="clear" w:color="auto" w:fill="auto"/>
          </w:tcPr>
          <w:p w14:paraId="17F6C93B" w14:textId="77777777" w:rsidR="00A17130" w:rsidRPr="000E1BD5" w:rsidRDefault="00A17130" w:rsidP="000E1BD5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業　者　名</w:t>
            </w:r>
          </w:p>
        </w:tc>
        <w:tc>
          <w:tcPr>
            <w:tcW w:w="3402" w:type="dxa"/>
            <w:shd w:val="clear" w:color="auto" w:fill="auto"/>
          </w:tcPr>
          <w:p w14:paraId="7192892A" w14:textId="77777777" w:rsidR="00A17130" w:rsidRPr="000E1BD5" w:rsidRDefault="00A17130" w:rsidP="000E1BD5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所　在　地</w:t>
            </w:r>
          </w:p>
        </w:tc>
        <w:tc>
          <w:tcPr>
            <w:tcW w:w="2551" w:type="dxa"/>
            <w:shd w:val="clear" w:color="auto" w:fill="auto"/>
          </w:tcPr>
          <w:p w14:paraId="1DA4FAF5" w14:textId="77777777" w:rsidR="00A17130" w:rsidRPr="000E1BD5" w:rsidRDefault="00A17130" w:rsidP="000E1BD5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電 話 番 号</w:t>
            </w:r>
          </w:p>
        </w:tc>
        <w:tc>
          <w:tcPr>
            <w:tcW w:w="1276" w:type="dxa"/>
            <w:shd w:val="clear" w:color="auto" w:fill="auto"/>
          </w:tcPr>
          <w:p w14:paraId="5D3C55A7" w14:textId="77777777" w:rsidR="00A17130" w:rsidRPr="000E1BD5" w:rsidRDefault="00A17130" w:rsidP="000E1BD5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担当地区</w:t>
            </w:r>
          </w:p>
        </w:tc>
      </w:tr>
      <w:tr w:rsidR="00A17130" w:rsidRPr="000E1BD5" w14:paraId="123EFD09" w14:textId="77777777" w:rsidTr="000E1BD5">
        <w:trPr>
          <w:trHeight w:val="808"/>
        </w:trPr>
        <w:tc>
          <w:tcPr>
            <w:tcW w:w="2547" w:type="dxa"/>
            <w:shd w:val="clear" w:color="auto" w:fill="auto"/>
            <w:vAlign w:val="center"/>
          </w:tcPr>
          <w:p w14:paraId="45F6D3B6" w14:textId="77777777" w:rsidR="00A17130" w:rsidRPr="000E1BD5" w:rsidRDefault="00A17130" w:rsidP="000E1BD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(株)神菱商事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24C635" w14:textId="77777777" w:rsidR="00A17130" w:rsidRPr="000E1BD5" w:rsidRDefault="00A17130" w:rsidP="000E1BD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厚木市愛甲４－７－５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D4B7F9" w14:textId="77777777" w:rsidR="00A17130" w:rsidRPr="000E1BD5" w:rsidRDefault="00A17130" w:rsidP="000E1BD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２４８－３９５５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A28155" w14:textId="77777777" w:rsidR="00A17130" w:rsidRPr="000E1BD5" w:rsidRDefault="00A17130" w:rsidP="000E1BD5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南毛利南</w:t>
            </w:r>
          </w:p>
          <w:p w14:paraId="3648645C" w14:textId="77777777" w:rsidR="00A17130" w:rsidRPr="000E1BD5" w:rsidRDefault="00A17130" w:rsidP="000E1BD5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玉川</w:t>
            </w:r>
          </w:p>
        </w:tc>
      </w:tr>
      <w:tr w:rsidR="00A17130" w:rsidRPr="000E1BD5" w14:paraId="7BEC69AE" w14:textId="77777777" w:rsidTr="000E1BD5">
        <w:trPr>
          <w:trHeight w:val="833"/>
        </w:trPr>
        <w:tc>
          <w:tcPr>
            <w:tcW w:w="2547" w:type="dxa"/>
            <w:shd w:val="clear" w:color="auto" w:fill="auto"/>
            <w:vAlign w:val="center"/>
          </w:tcPr>
          <w:p w14:paraId="157DED0E" w14:textId="77777777" w:rsidR="00A17130" w:rsidRPr="000E1BD5" w:rsidRDefault="00A17130" w:rsidP="000E1BD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(株)河本総合防災</w:t>
            </w:r>
          </w:p>
          <w:p w14:paraId="1AFC0110" w14:textId="77777777" w:rsidR="00A17130" w:rsidRPr="000E1BD5" w:rsidRDefault="00A17130" w:rsidP="000E1BD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厚木支店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C18785" w14:textId="77777777" w:rsidR="00A17130" w:rsidRPr="000E1BD5" w:rsidRDefault="00A17130" w:rsidP="000E1BD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厚木市戸室２－２３－１７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78E8D0" w14:textId="77777777" w:rsidR="00A17130" w:rsidRPr="000E1BD5" w:rsidRDefault="00A17130" w:rsidP="000E1BD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２２４－５１５７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8831D4" w14:textId="77777777" w:rsidR="00A17130" w:rsidRPr="000E1BD5" w:rsidRDefault="00A17130" w:rsidP="000E1BD5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南毛利</w:t>
            </w:r>
          </w:p>
        </w:tc>
      </w:tr>
      <w:tr w:rsidR="00A17130" w:rsidRPr="000E1BD5" w14:paraId="70015EAA" w14:textId="77777777" w:rsidTr="000E1BD5">
        <w:trPr>
          <w:trHeight w:val="786"/>
        </w:trPr>
        <w:tc>
          <w:tcPr>
            <w:tcW w:w="2547" w:type="dxa"/>
            <w:shd w:val="clear" w:color="auto" w:fill="auto"/>
            <w:vAlign w:val="center"/>
          </w:tcPr>
          <w:p w14:paraId="379F25FB" w14:textId="77777777" w:rsidR="00A17130" w:rsidRPr="000E1BD5" w:rsidRDefault="00A17130" w:rsidP="000E1BD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新日商事(株)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F80EC11" w14:textId="77777777" w:rsidR="00A17130" w:rsidRPr="000E1BD5" w:rsidRDefault="00A17130" w:rsidP="000E1BD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厚木市水引１－１０－１４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ED38DE" w14:textId="77777777" w:rsidR="00A17130" w:rsidRPr="000E1BD5" w:rsidRDefault="00A17130" w:rsidP="000E1BD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２２４－６３２２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B7DAF" w14:textId="77777777" w:rsidR="00A17130" w:rsidRPr="000E1BD5" w:rsidRDefault="00A17130" w:rsidP="000E1BD5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厚木北</w:t>
            </w:r>
          </w:p>
        </w:tc>
      </w:tr>
      <w:tr w:rsidR="00A17130" w:rsidRPr="000E1BD5" w14:paraId="16DF78DA" w14:textId="77777777" w:rsidTr="000E1BD5">
        <w:trPr>
          <w:trHeight w:val="757"/>
        </w:trPr>
        <w:tc>
          <w:tcPr>
            <w:tcW w:w="2547" w:type="dxa"/>
            <w:shd w:val="clear" w:color="auto" w:fill="auto"/>
            <w:vAlign w:val="center"/>
          </w:tcPr>
          <w:p w14:paraId="7F999385" w14:textId="77777777" w:rsidR="00A17130" w:rsidRPr="000E1BD5" w:rsidRDefault="00A17130" w:rsidP="000E1BD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(株)愛信堂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BD4795" w14:textId="77777777" w:rsidR="00A17130" w:rsidRPr="000E1BD5" w:rsidRDefault="00A17130" w:rsidP="000E1BD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厚木市厚木町２－３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6FF91F" w14:textId="77777777" w:rsidR="00A17130" w:rsidRPr="000E1BD5" w:rsidRDefault="00A17130" w:rsidP="000E1BD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２２１－４１７０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B4D383" w14:textId="77777777" w:rsidR="00A17130" w:rsidRPr="000E1BD5" w:rsidRDefault="00A17130" w:rsidP="000E1BD5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依知南</w:t>
            </w:r>
          </w:p>
          <w:p w14:paraId="4B22F360" w14:textId="77777777" w:rsidR="00A17130" w:rsidRPr="000E1BD5" w:rsidRDefault="00A17130" w:rsidP="000E1BD5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睦合北</w:t>
            </w:r>
          </w:p>
        </w:tc>
      </w:tr>
      <w:tr w:rsidR="00A17130" w:rsidRPr="000E1BD5" w14:paraId="5A8D6270" w14:textId="77777777" w:rsidTr="000E1BD5">
        <w:trPr>
          <w:trHeight w:val="840"/>
        </w:trPr>
        <w:tc>
          <w:tcPr>
            <w:tcW w:w="2547" w:type="dxa"/>
            <w:shd w:val="clear" w:color="auto" w:fill="auto"/>
            <w:vAlign w:val="center"/>
          </w:tcPr>
          <w:p w14:paraId="162C07E8" w14:textId="77777777" w:rsidR="00A17130" w:rsidRPr="000E1BD5" w:rsidRDefault="00A17130" w:rsidP="000E1BD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相日防災(株)</w:t>
            </w:r>
          </w:p>
          <w:p w14:paraId="3238186A" w14:textId="77777777" w:rsidR="00A17130" w:rsidRPr="000E1BD5" w:rsidRDefault="00A17130" w:rsidP="000E1BD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厚木支店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0D58C6" w14:textId="77777777" w:rsidR="00A17130" w:rsidRPr="000E1BD5" w:rsidRDefault="00A17130" w:rsidP="000E1BD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厚木市岡田２－５－５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137B98" w14:textId="77777777" w:rsidR="00A17130" w:rsidRPr="000E1BD5" w:rsidRDefault="00A17130" w:rsidP="000E1BD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２２８－３８１０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963FE" w14:textId="77777777" w:rsidR="00A17130" w:rsidRPr="000E1BD5" w:rsidRDefault="00A17130" w:rsidP="000E1BD5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依知北</w:t>
            </w:r>
          </w:p>
          <w:p w14:paraId="0DFDBECC" w14:textId="77777777" w:rsidR="00A17130" w:rsidRPr="000E1BD5" w:rsidRDefault="00A17130" w:rsidP="000E1BD5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相川</w:t>
            </w:r>
          </w:p>
        </w:tc>
      </w:tr>
      <w:tr w:rsidR="00A17130" w:rsidRPr="000E1BD5" w14:paraId="0A0680FE" w14:textId="77777777" w:rsidTr="000E1BD5">
        <w:trPr>
          <w:trHeight w:val="837"/>
        </w:trPr>
        <w:tc>
          <w:tcPr>
            <w:tcW w:w="2547" w:type="dxa"/>
            <w:shd w:val="clear" w:color="auto" w:fill="auto"/>
            <w:vAlign w:val="center"/>
          </w:tcPr>
          <w:p w14:paraId="7D0643B7" w14:textId="77777777" w:rsidR="00A17130" w:rsidRPr="000E1BD5" w:rsidRDefault="00A17130" w:rsidP="000E1BD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アイシン防災(株)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60CC4C" w14:textId="77777777" w:rsidR="00A17130" w:rsidRPr="000E1BD5" w:rsidRDefault="00A17130" w:rsidP="000E1BD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厚木市厚木町３</w:t>
            </w:r>
            <w:r w:rsidRPr="000E1BD5">
              <w:rPr>
                <w:rFonts w:ascii="ＭＳ ゴシック" w:eastAsia="ＭＳ ゴシック" w:hAnsi="ＭＳ ゴシック"/>
                <w:sz w:val="26"/>
                <w:szCs w:val="26"/>
              </w:rPr>
              <w:t>−</w:t>
            </w: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５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8A7386" w14:textId="77777777" w:rsidR="00A17130" w:rsidRPr="000E1BD5" w:rsidRDefault="00A17130" w:rsidP="000E1BD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２２１－４１７５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7EB585" w14:textId="77777777" w:rsidR="00A17130" w:rsidRPr="000E1BD5" w:rsidRDefault="00A17130" w:rsidP="000E1BD5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厚木南</w:t>
            </w:r>
          </w:p>
        </w:tc>
      </w:tr>
      <w:tr w:rsidR="00A17130" w:rsidRPr="000E1BD5" w14:paraId="2FD91C51" w14:textId="77777777" w:rsidTr="000E1BD5">
        <w:trPr>
          <w:trHeight w:val="836"/>
        </w:trPr>
        <w:tc>
          <w:tcPr>
            <w:tcW w:w="2547" w:type="dxa"/>
            <w:shd w:val="clear" w:color="auto" w:fill="auto"/>
            <w:vAlign w:val="center"/>
          </w:tcPr>
          <w:p w14:paraId="368F434D" w14:textId="77777777" w:rsidR="00A17130" w:rsidRPr="000E1BD5" w:rsidRDefault="00A17130" w:rsidP="000E1BD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(有)厚和防災設備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15AF33" w14:textId="11B5BECE" w:rsidR="00A17130" w:rsidRPr="000E1BD5" w:rsidRDefault="00A17130" w:rsidP="000E1BD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厚木市飯山</w:t>
            </w:r>
            <w:r w:rsidR="0010522E"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南５－４２－３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EF0348" w14:textId="77777777" w:rsidR="00A17130" w:rsidRPr="000E1BD5" w:rsidRDefault="00A17130" w:rsidP="000E1BD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２４２－４０８０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5DAD23" w14:textId="77777777" w:rsidR="00A17130" w:rsidRPr="000E1BD5" w:rsidRDefault="00A17130" w:rsidP="000E1BD5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小鮎</w:t>
            </w:r>
          </w:p>
          <w:p w14:paraId="7FC7D23B" w14:textId="77777777" w:rsidR="00A17130" w:rsidRPr="000E1BD5" w:rsidRDefault="00A17130" w:rsidP="000E1BD5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緑ヶ丘</w:t>
            </w:r>
          </w:p>
        </w:tc>
      </w:tr>
      <w:tr w:rsidR="00A17130" w:rsidRPr="000E1BD5" w14:paraId="7E497632" w14:textId="77777777" w:rsidTr="000E1BD5">
        <w:trPr>
          <w:trHeight w:val="847"/>
        </w:trPr>
        <w:tc>
          <w:tcPr>
            <w:tcW w:w="2547" w:type="dxa"/>
            <w:shd w:val="clear" w:color="auto" w:fill="auto"/>
            <w:vAlign w:val="center"/>
          </w:tcPr>
          <w:p w14:paraId="37202512" w14:textId="77777777" w:rsidR="00A17130" w:rsidRPr="000E1BD5" w:rsidRDefault="00A17130" w:rsidP="000E1BD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(有)三洋防災設備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3AEE9D" w14:textId="77777777" w:rsidR="00A17130" w:rsidRPr="000E1BD5" w:rsidRDefault="00A17130" w:rsidP="000E1BD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厚木市妻田北４－１－１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E0FD63" w14:textId="77777777" w:rsidR="00A17130" w:rsidRPr="000E1BD5" w:rsidRDefault="00A17130" w:rsidP="000E1BD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２２１－１９０３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659E94" w14:textId="77777777" w:rsidR="00A17130" w:rsidRPr="000E1BD5" w:rsidRDefault="00A17130" w:rsidP="000E1BD5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睦合南</w:t>
            </w:r>
          </w:p>
          <w:p w14:paraId="49813E8D" w14:textId="77777777" w:rsidR="00A17130" w:rsidRPr="000E1BD5" w:rsidRDefault="00A17130" w:rsidP="000E1BD5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睦合西</w:t>
            </w:r>
          </w:p>
        </w:tc>
      </w:tr>
      <w:tr w:rsidR="00A17130" w:rsidRPr="000E1BD5" w14:paraId="0C709BAA" w14:textId="77777777" w:rsidTr="000E1BD5">
        <w:trPr>
          <w:trHeight w:val="845"/>
        </w:trPr>
        <w:tc>
          <w:tcPr>
            <w:tcW w:w="2547" w:type="dxa"/>
            <w:shd w:val="clear" w:color="auto" w:fill="auto"/>
            <w:vAlign w:val="center"/>
          </w:tcPr>
          <w:p w14:paraId="6348473C" w14:textId="77777777" w:rsidR="00A17130" w:rsidRPr="000E1BD5" w:rsidRDefault="00A17130" w:rsidP="000E1BD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(有)ナガノ設備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E1B85D" w14:textId="77777777" w:rsidR="00A17130" w:rsidRPr="000E1BD5" w:rsidRDefault="00A17130" w:rsidP="000E1BD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厚木市下荻野１４９７－９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6AB361" w14:textId="77777777" w:rsidR="00A17130" w:rsidRPr="000E1BD5" w:rsidRDefault="00A17130" w:rsidP="000E1BD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２４１－８６３８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708A26" w14:textId="77777777" w:rsidR="00A17130" w:rsidRPr="000E1BD5" w:rsidRDefault="00A17130" w:rsidP="000E1BD5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荻野</w:t>
            </w:r>
          </w:p>
        </w:tc>
      </w:tr>
      <w:tr w:rsidR="00A17130" w:rsidRPr="000E1BD5" w14:paraId="2C792937" w14:textId="77777777" w:rsidTr="000E1BD5">
        <w:trPr>
          <w:trHeight w:val="842"/>
        </w:trPr>
        <w:tc>
          <w:tcPr>
            <w:tcW w:w="2547" w:type="dxa"/>
            <w:shd w:val="clear" w:color="auto" w:fill="auto"/>
            <w:vAlign w:val="center"/>
          </w:tcPr>
          <w:p w14:paraId="571083A6" w14:textId="77777777" w:rsidR="00A17130" w:rsidRPr="000E1BD5" w:rsidRDefault="00A17130" w:rsidP="000E1BD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(有)ミノリ防災設備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976EAB" w14:textId="77777777" w:rsidR="00A17130" w:rsidRPr="000E1BD5" w:rsidRDefault="00A17130" w:rsidP="000E1BD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厚木市飯山５８１－３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7D5728" w14:textId="77777777" w:rsidR="00A17130" w:rsidRPr="000E1BD5" w:rsidRDefault="00A17130" w:rsidP="000E1BD5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２４２－０９１５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858CD8" w14:textId="77777777" w:rsidR="00A17130" w:rsidRPr="000E1BD5" w:rsidRDefault="00A17130" w:rsidP="000E1BD5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E1BD5">
              <w:rPr>
                <w:rFonts w:ascii="ＭＳ ゴシック" w:eastAsia="ＭＳ ゴシック" w:hAnsi="ＭＳ ゴシック" w:hint="eastAsia"/>
                <w:sz w:val="26"/>
                <w:szCs w:val="26"/>
              </w:rPr>
              <w:t>森の里</w:t>
            </w:r>
          </w:p>
        </w:tc>
      </w:tr>
    </w:tbl>
    <w:p w14:paraId="3F2EE84A" w14:textId="77777777" w:rsidR="000F408A" w:rsidRPr="000E1BD5" w:rsidRDefault="000F408A" w:rsidP="00D72A2E">
      <w:pPr>
        <w:rPr>
          <w:rFonts w:hint="eastAsia"/>
          <w:sz w:val="26"/>
          <w:szCs w:val="26"/>
        </w:rPr>
      </w:pPr>
    </w:p>
    <w:sectPr w:rsidR="000F408A" w:rsidRPr="000E1BD5" w:rsidSect="000E1BD5">
      <w:footerReference w:type="default" r:id="rId7"/>
      <w:pgSz w:w="11906" w:h="16838" w:code="9"/>
      <w:pgMar w:top="964" w:right="851" w:bottom="964" w:left="1361" w:header="567" w:footer="992" w:gutter="0"/>
      <w:pgNumType w:fmt="numberInDash" w:start="13"/>
      <w:cols w:space="425"/>
      <w:docGrid w:type="linesAndChars" w:linePitch="335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0D98" w14:textId="77777777" w:rsidR="001D4052" w:rsidRDefault="001D4052">
      <w:r>
        <w:separator/>
      </w:r>
    </w:p>
  </w:endnote>
  <w:endnote w:type="continuationSeparator" w:id="0">
    <w:p w14:paraId="50155431" w14:textId="77777777" w:rsidR="001D4052" w:rsidRDefault="001D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5B21" w14:textId="77777777" w:rsidR="00794E79" w:rsidRPr="00794E79" w:rsidRDefault="00794E79" w:rsidP="00B475D3">
    <w:pPr>
      <w:pStyle w:val="a4"/>
      <w:jc w:val="center"/>
      <w:rPr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46424" w14:textId="77777777" w:rsidR="001D4052" w:rsidRDefault="001D4052">
      <w:r>
        <w:separator/>
      </w:r>
    </w:p>
  </w:footnote>
  <w:footnote w:type="continuationSeparator" w:id="0">
    <w:p w14:paraId="08CE9F22" w14:textId="77777777" w:rsidR="001D4052" w:rsidRDefault="001D4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17D2"/>
    <w:multiLevelType w:val="hybridMultilevel"/>
    <w:tmpl w:val="0F466DB2"/>
    <w:lvl w:ilvl="0" w:tplc="E736C4E4">
      <w:numFmt w:val="bullet"/>
      <w:lvlText w:val="※"/>
      <w:lvlJc w:val="left"/>
      <w:pPr>
        <w:tabs>
          <w:tab w:val="num" w:pos="713"/>
        </w:tabs>
        <w:ind w:left="713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abstractNum w:abstractNumId="1" w15:restartNumberingAfterBreak="0">
    <w:nsid w:val="3FF2615C"/>
    <w:multiLevelType w:val="hybridMultilevel"/>
    <w:tmpl w:val="2864CFC4"/>
    <w:lvl w:ilvl="0" w:tplc="E2743A26">
      <w:start w:val="4"/>
      <w:numFmt w:val="bullet"/>
      <w:lvlText w:val="※"/>
      <w:lvlJc w:val="left"/>
      <w:pPr>
        <w:tabs>
          <w:tab w:val="num" w:pos="717"/>
        </w:tabs>
        <w:ind w:left="717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7"/>
        </w:tabs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</w:abstractNum>
  <w:abstractNum w:abstractNumId="2" w15:restartNumberingAfterBreak="0">
    <w:nsid w:val="66436132"/>
    <w:multiLevelType w:val="singleLevel"/>
    <w:tmpl w:val="04522CA0"/>
    <w:lvl w:ilvl="0">
      <w:start w:val="2"/>
      <w:numFmt w:val="bullet"/>
      <w:lvlText w:val="※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E7"/>
    <w:rsid w:val="000136F0"/>
    <w:rsid w:val="00022686"/>
    <w:rsid w:val="0005277C"/>
    <w:rsid w:val="00054183"/>
    <w:rsid w:val="00062C50"/>
    <w:rsid w:val="000B1B4C"/>
    <w:rsid w:val="000C2027"/>
    <w:rsid w:val="000C2496"/>
    <w:rsid w:val="000D0132"/>
    <w:rsid w:val="000E1BD5"/>
    <w:rsid w:val="000F0C1B"/>
    <w:rsid w:val="000F408A"/>
    <w:rsid w:val="0010522E"/>
    <w:rsid w:val="00133AA7"/>
    <w:rsid w:val="00181215"/>
    <w:rsid w:val="001936FA"/>
    <w:rsid w:val="001C73AF"/>
    <w:rsid w:val="001D4052"/>
    <w:rsid w:val="001F2CC4"/>
    <w:rsid w:val="001F7E96"/>
    <w:rsid w:val="002156E7"/>
    <w:rsid w:val="00234C66"/>
    <w:rsid w:val="00245A1B"/>
    <w:rsid w:val="0028562B"/>
    <w:rsid w:val="002A6499"/>
    <w:rsid w:val="002B24E5"/>
    <w:rsid w:val="002B3135"/>
    <w:rsid w:val="002E06E6"/>
    <w:rsid w:val="00371D9E"/>
    <w:rsid w:val="003E1574"/>
    <w:rsid w:val="00406735"/>
    <w:rsid w:val="00433FA5"/>
    <w:rsid w:val="00446E89"/>
    <w:rsid w:val="004D7E27"/>
    <w:rsid w:val="005130AC"/>
    <w:rsid w:val="0054560B"/>
    <w:rsid w:val="005647F8"/>
    <w:rsid w:val="005C57B7"/>
    <w:rsid w:val="006226BA"/>
    <w:rsid w:val="006641BD"/>
    <w:rsid w:val="00676C36"/>
    <w:rsid w:val="006E2B2C"/>
    <w:rsid w:val="0071005B"/>
    <w:rsid w:val="0071651F"/>
    <w:rsid w:val="00722C77"/>
    <w:rsid w:val="00767605"/>
    <w:rsid w:val="00794E79"/>
    <w:rsid w:val="007A67E7"/>
    <w:rsid w:val="007B5A14"/>
    <w:rsid w:val="0080203B"/>
    <w:rsid w:val="0084008D"/>
    <w:rsid w:val="00860F5A"/>
    <w:rsid w:val="008E41C6"/>
    <w:rsid w:val="0090782C"/>
    <w:rsid w:val="00941074"/>
    <w:rsid w:val="00941641"/>
    <w:rsid w:val="00980CA2"/>
    <w:rsid w:val="009D790C"/>
    <w:rsid w:val="00A17130"/>
    <w:rsid w:val="00A227BB"/>
    <w:rsid w:val="00A31ECA"/>
    <w:rsid w:val="00A325D7"/>
    <w:rsid w:val="00A62CB4"/>
    <w:rsid w:val="00A64AA6"/>
    <w:rsid w:val="00A8796C"/>
    <w:rsid w:val="00A976F7"/>
    <w:rsid w:val="00AA702A"/>
    <w:rsid w:val="00AD5BD0"/>
    <w:rsid w:val="00AE21EC"/>
    <w:rsid w:val="00B018DA"/>
    <w:rsid w:val="00B05DC6"/>
    <w:rsid w:val="00B12103"/>
    <w:rsid w:val="00B475D3"/>
    <w:rsid w:val="00B47A4A"/>
    <w:rsid w:val="00B66496"/>
    <w:rsid w:val="00B9396D"/>
    <w:rsid w:val="00BA77A9"/>
    <w:rsid w:val="00BB60AF"/>
    <w:rsid w:val="00BD5441"/>
    <w:rsid w:val="00C20F9B"/>
    <w:rsid w:val="00C279AB"/>
    <w:rsid w:val="00C3391F"/>
    <w:rsid w:val="00C53F9E"/>
    <w:rsid w:val="00C5669C"/>
    <w:rsid w:val="00C76C4A"/>
    <w:rsid w:val="00C84729"/>
    <w:rsid w:val="00C87115"/>
    <w:rsid w:val="00CB2D37"/>
    <w:rsid w:val="00CB4835"/>
    <w:rsid w:val="00CC052F"/>
    <w:rsid w:val="00CE062D"/>
    <w:rsid w:val="00CE44FE"/>
    <w:rsid w:val="00CE5644"/>
    <w:rsid w:val="00D04CA4"/>
    <w:rsid w:val="00D20245"/>
    <w:rsid w:val="00D30A13"/>
    <w:rsid w:val="00D33C16"/>
    <w:rsid w:val="00D551C4"/>
    <w:rsid w:val="00D645CA"/>
    <w:rsid w:val="00D72A2E"/>
    <w:rsid w:val="00D82020"/>
    <w:rsid w:val="00D8207C"/>
    <w:rsid w:val="00D90C5A"/>
    <w:rsid w:val="00DD25BA"/>
    <w:rsid w:val="00DD46A5"/>
    <w:rsid w:val="00DD6C65"/>
    <w:rsid w:val="00DF0FB6"/>
    <w:rsid w:val="00E10870"/>
    <w:rsid w:val="00E64918"/>
    <w:rsid w:val="00E85793"/>
    <w:rsid w:val="00E90C80"/>
    <w:rsid w:val="00EC37A9"/>
    <w:rsid w:val="00ED4118"/>
    <w:rsid w:val="00EF6CBF"/>
    <w:rsid w:val="00EF795C"/>
    <w:rsid w:val="00F13420"/>
    <w:rsid w:val="00F17ACF"/>
    <w:rsid w:val="00F35014"/>
    <w:rsid w:val="00F505F6"/>
    <w:rsid w:val="00FB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D23932E"/>
  <w15:chartTrackingRefBased/>
  <w15:docId w15:val="{5FC94F80-4A8F-406C-98FD-5A35FD66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Pr>
      <w:sz w:val="24"/>
    </w:rPr>
  </w:style>
  <w:style w:type="character" w:customStyle="1" w:styleId="a5">
    <w:name w:val="フッター (文字)"/>
    <w:link w:val="a4"/>
    <w:uiPriority w:val="99"/>
    <w:rsid w:val="00794E79"/>
    <w:rPr>
      <w:kern w:val="2"/>
      <w:sz w:val="21"/>
    </w:rPr>
  </w:style>
  <w:style w:type="table" w:styleId="a7">
    <w:name w:val="Table Grid"/>
    <w:basedOn w:val="a1"/>
    <w:uiPriority w:val="59"/>
    <w:rsid w:val="000F408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F40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rsid w:val="00F13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134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542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訓練に使用した消火器の薬剤詰換え及び廃棄の補助について</vt:lpstr>
      <vt:lpstr>訓練に使用した消火器の薬剤詰換え及び廃棄の補助について</vt:lpstr>
    </vt:vector>
  </TitlesOfParts>
  <Company>厚木市役所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訓練に使用した消火器の薬剤詰換え及び廃棄の補助について</dc:title>
  <dc:subject/>
  <dc:creator>情報システム課</dc:creator>
  <cp:keywords/>
  <dc:description/>
  <cp:lastModifiedBy>小杉 穂花</cp:lastModifiedBy>
  <cp:revision>6</cp:revision>
  <cp:lastPrinted>2025-06-11T00:34:00Z</cp:lastPrinted>
  <dcterms:created xsi:type="dcterms:W3CDTF">2023-06-01T05:32:00Z</dcterms:created>
  <dcterms:modified xsi:type="dcterms:W3CDTF">2025-06-11T07:17:00Z</dcterms:modified>
</cp:coreProperties>
</file>